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84572D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FA7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805EA8"/>
    <w:rsid w:val="0084572D"/>
    <w:rsid w:val="00B47984"/>
    <w:rsid w:val="00FA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2012-08-06T17:34:00Z</dcterms:modified>
</cp:coreProperties>
</file>